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5"/>
        <w:gridCol w:w="2655"/>
      </w:tblGrid>
      <w:tr w:rsidR="00E63FF8" w14:paraId="56B6C098" w14:textId="77777777" w:rsidTr="00152A97">
        <w:trPr>
          <w:trHeight w:val="360"/>
        </w:trPr>
        <w:tc>
          <w:tcPr>
            <w:tcW w:w="69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C38D5" w14:textId="77777777" w:rsidR="00E63FF8" w:rsidRDefault="00E63FF8" w:rsidP="00152A97">
            <w:pPr>
              <w:rPr>
                <w:sz w:val="2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D40A9" w14:textId="412CBDC6" w:rsidR="00E63FF8" w:rsidRPr="00F46F5D" w:rsidRDefault="00E63FF8" w:rsidP="00152A97">
            <w:pPr>
              <w:jc w:val="center"/>
              <w:rPr>
                <w:sz w:val="26"/>
                <w:szCs w:val="26"/>
              </w:rPr>
            </w:pPr>
            <w:r w:rsidRPr="00F46F5D">
              <w:rPr>
                <w:sz w:val="26"/>
                <w:szCs w:val="26"/>
              </w:rPr>
              <w:t xml:space="preserve">Приложение № </w:t>
            </w:r>
            <w:r w:rsidR="00CC3C20">
              <w:rPr>
                <w:sz w:val="26"/>
                <w:szCs w:val="26"/>
              </w:rPr>
              <w:t>2</w:t>
            </w:r>
          </w:p>
          <w:p w14:paraId="1F2ABD9B" w14:textId="6552B10D" w:rsidR="00E63FF8" w:rsidRPr="00F46F5D" w:rsidRDefault="00E63FF8" w:rsidP="000A10D2">
            <w:pPr>
              <w:jc w:val="center"/>
              <w:rPr>
                <w:sz w:val="26"/>
                <w:szCs w:val="26"/>
              </w:rPr>
            </w:pPr>
            <w:r w:rsidRPr="00F46F5D">
              <w:rPr>
                <w:sz w:val="26"/>
                <w:szCs w:val="26"/>
              </w:rPr>
              <w:t xml:space="preserve">к </w:t>
            </w:r>
            <w:r w:rsidR="000A10D2">
              <w:rPr>
                <w:sz w:val="26"/>
                <w:szCs w:val="26"/>
              </w:rPr>
              <w:t>приказу</w:t>
            </w:r>
          </w:p>
          <w:p w14:paraId="305805A2" w14:textId="77777777" w:rsidR="000A10D2" w:rsidRDefault="00F46F5D" w:rsidP="00152A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</w:t>
            </w:r>
            <w:r w:rsidR="000A10D2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.0</w:t>
            </w:r>
            <w:r w:rsidR="000A10D2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.2024г.</w:t>
            </w:r>
          </w:p>
          <w:p w14:paraId="45B89EF4" w14:textId="7BC7335F" w:rsidR="00E63FF8" w:rsidRDefault="00F46F5D" w:rsidP="00152A97">
            <w:pPr>
              <w:jc w:val="center"/>
              <w:rPr>
                <w:sz w:val="28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CB5708">
              <w:rPr>
                <w:sz w:val="26"/>
                <w:szCs w:val="26"/>
              </w:rPr>
              <w:t>4</w:t>
            </w:r>
            <w:r w:rsidR="000A10D2">
              <w:rPr>
                <w:sz w:val="26"/>
                <w:szCs w:val="26"/>
              </w:rPr>
              <w:t>-ОД</w:t>
            </w:r>
          </w:p>
        </w:tc>
      </w:tr>
    </w:tbl>
    <w:p w14:paraId="3C076BC6" w14:textId="77777777" w:rsidR="00E63FF8" w:rsidRDefault="00E63FF8" w:rsidP="00E63FF8">
      <w:pPr>
        <w:pStyle w:val="a6"/>
        <w:ind w:left="0"/>
        <w:jc w:val="right"/>
        <w:rPr>
          <w:sz w:val="28"/>
        </w:rPr>
      </w:pPr>
    </w:p>
    <w:p w14:paraId="03BE5BA2" w14:textId="77777777" w:rsidR="00E63FF8" w:rsidRPr="00E63FF8" w:rsidRDefault="00E63FF8" w:rsidP="00E63FF8">
      <w:pPr>
        <w:jc w:val="center"/>
        <w:outlineLvl w:val="0"/>
        <w:rPr>
          <w:color w:val="auto"/>
          <w:sz w:val="28"/>
        </w:rPr>
      </w:pPr>
      <w:r w:rsidRPr="00E63FF8">
        <w:rPr>
          <w:color w:val="auto"/>
          <w:sz w:val="28"/>
        </w:rPr>
        <w:t>ТАРИФЫ</w:t>
      </w:r>
    </w:p>
    <w:p w14:paraId="38CDFB04" w14:textId="7AC25057" w:rsidR="00E63FF8" w:rsidRDefault="00E63FF8" w:rsidP="00E63FF8">
      <w:pPr>
        <w:tabs>
          <w:tab w:val="left" w:pos="8505"/>
          <w:tab w:val="left" w:pos="8789"/>
        </w:tabs>
        <w:jc w:val="center"/>
        <w:rPr>
          <w:sz w:val="24"/>
        </w:rPr>
      </w:pPr>
      <w:r w:rsidRPr="00E63FF8">
        <w:rPr>
          <w:color w:val="auto"/>
          <w:sz w:val="28"/>
        </w:rPr>
        <w:t xml:space="preserve"> на дополнительные </w:t>
      </w:r>
      <w:r w:rsidRPr="000A10D2">
        <w:rPr>
          <w:color w:val="auto"/>
          <w:sz w:val="28"/>
        </w:rPr>
        <w:t>с</w:t>
      </w:r>
      <w:r>
        <w:rPr>
          <w:sz w:val="28"/>
        </w:rPr>
        <w:t xml:space="preserve">оциальные услуги, предоставляемые  отделением социального обслуживания на дому </w:t>
      </w:r>
      <w:r w:rsidR="000A10D2">
        <w:rPr>
          <w:sz w:val="28"/>
        </w:rPr>
        <w:t xml:space="preserve">Автономной некоммерческой </w:t>
      </w:r>
      <w:r>
        <w:rPr>
          <w:sz w:val="28"/>
        </w:rPr>
        <w:t xml:space="preserve"> </w:t>
      </w:r>
      <w:r w:rsidR="000A10D2">
        <w:rPr>
          <w:sz w:val="28"/>
        </w:rPr>
        <w:t>организации социального обслуживания населения «ЛУЧ МИЛОСЕРДИЯ»</w:t>
      </w:r>
    </w:p>
    <w:p w14:paraId="5123A5E3" w14:textId="77777777" w:rsidR="00E63FF8" w:rsidRDefault="00E63FF8" w:rsidP="00E63FF8">
      <w:pPr>
        <w:jc w:val="center"/>
        <w:rPr>
          <w:sz w:val="24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5"/>
        <w:gridCol w:w="6795"/>
        <w:gridCol w:w="1155"/>
        <w:gridCol w:w="930"/>
      </w:tblGrid>
      <w:tr w:rsidR="00E63FF8" w14:paraId="13AED3F3" w14:textId="77777777" w:rsidTr="00152A97">
        <w:trPr>
          <w:tblHeader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FE2B5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93384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дополнительной услуги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A08CD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05CA3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Тариф, рублей</w:t>
            </w:r>
          </w:p>
        </w:tc>
      </w:tr>
    </w:tbl>
    <w:p w14:paraId="3505D8FC" w14:textId="77777777" w:rsidR="00E63FF8" w:rsidRDefault="00E63FF8" w:rsidP="00E63FF8">
      <w:pPr>
        <w:pStyle w:val="a8"/>
        <w:rPr>
          <w:sz w:val="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5"/>
        <w:gridCol w:w="6801"/>
        <w:gridCol w:w="1095"/>
        <w:gridCol w:w="985"/>
      </w:tblGrid>
      <w:tr w:rsidR="00E63FF8" w14:paraId="4839686B" w14:textId="77777777" w:rsidTr="00152A97">
        <w:trPr>
          <w:trHeight w:val="313"/>
          <w:tblHeader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20EDE" w14:textId="77777777" w:rsidR="00E63FF8" w:rsidRDefault="00E63FF8" w:rsidP="00152A97">
            <w:pPr>
              <w:pStyle w:val="aa"/>
              <w:widowControl w:val="0"/>
              <w:tabs>
                <w:tab w:val="left" w:pos="371"/>
              </w:tabs>
              <w:ind w:left="360" w:hanging="2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133E4" w14:textId="77777777" w:rsidR="00E63FF8" w:rsidRDefault="00E63FF8" w:rsidP="00152A97">
            <w:pPr>
              <w:widowControl w:val="0"/>
              <w:tabs>
                <w:tab w:val="left" w:pos="129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0721F" w14:textId="77777777" w:rsidR="00E63FF8" w:rsidRDefault="00E63FF8" w:rsidP="00152A97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6BCE5" w14:textId="77777777" w:rsidR="00E63FF8" w:rsidRDefault="00E63FF8" w:rsidP="00152A97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63FF8" w14:paraId="3786F087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7B8CC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371"/>
              </w:tabs>
              <w:ind w:left="229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94179" w14:textId="77777777" w:rsidR="00E63FF8" w:rsidRDefault="00E63FF8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Организация ритуальных услуг (при отсутствии у умерших получателей социальных услуг  родственников или их нежелании заняться погребением)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1B738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EA759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84,00</w:t>
            </w:r>
          </w:p>
        </w:tc>
      </w:tr>
      <w:tr w:rsidR="00E63FF8" w14:paraId="0BE9A914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633CC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ind w:left="229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E0143" w14:textId="77777777" w:rsidR="00E63FF8" w:rsidRDefault="00E63FF8" w:rsidP="00152A97">
            <w:pPr>
              <w:widowControl w:val="0"/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Создание условий отправления религиозных обрядов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32D40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BB5C9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33,60</w:t>
            </w:r>
          </w:p>
        </w:tc>
      </w:tr>
      <w:tr w:rsidR="00E63FF8" w14:paraId="5F480AA2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81B91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ind w:left="229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63F1A" w14:textId="77777777" w:rsidR="00E63FF8" w:rsidRDefault="00E63FF8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Посещение получателя социальных услуг в учреждениях органов здравоохранения с целью  оказания  морально-психологической поддержки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F8F7A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01CA7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16,80</w:t>
            </w:r>
          </w:p>
        </w:tc>
      </w:tr>
      <w:tr w:rsidR="00E63FF8" w14:paraId="6CA15890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CCC21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ind w:left="229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001AD" w14:textId="77777777" w:rsidR="00E63FF8" w:rsidRDefault="00E63FF8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Мытье посуды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D3513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9CAAE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16,80</w:t>
            </w:r>
          </w:p>
        </w:tc>
      </w:tr>
      <w:tr w:rsidR="00E63FF8" w14:paraId="5A9D315C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F86F9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ind w:left="229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9BF46" w14:textId="77777777" w:rsidR="00E63FF8" w:rsidRDefault="00E63FF8" w:rsidP="00152A97">
            <w:pPr>
              <w:widowControl w:val="0"/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Чистка бытовой кухонной техники,1 единица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B9879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55511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33,60</w:t>
            </w:r>
          </w:p>
        </w:tc>
      </w:tr>
      <w:tr w:rsidR="00E63FF8" w14:paraId="4E641BE5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B7B80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ind w:left="229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DB89D" w14:textId="77777777" w:rsidR="00E63FF8" w:rsidRDefault="00E63FF8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Чистка посуды,  1 единица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03413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AC353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16,80</w:t>
            </w:r>
          </w:p>
        </w:tc>
      </w:tr>
      <w:tr w:rsidR="00E63FF8" w14:paraId="1609AC69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F0ABD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ind w:left="229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BD9BE" w14:textId="77777777" w:rsidR="00E63FF8" w:rsidRDefault="00E63FF8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Мытье окон,  1 окно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D02D9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31AD9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33,60</w:t>
            </w:r>
          </w:p>
        </w:tc>
      </w:tr>
      <w:tr w:rsidR="00E63FF8" w14:paraId="1941F586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7E6C1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C2CD6" w14:textId="77777777" w:rsidR="00E63FF8" w:rsidRDefault="00E63FF8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Мытье стен, дверей,  1 кв. 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10CD2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5B087" w14:textId="77777777" w:rsidR="00E63FF8" w:rsidRDefault="00E63FF8" w:rsidP="00152A97">
            <w:pPr>
              <w:jc w:val="center"/>
            </w:pPr>
            <w:r>
              <w:t>8,40</w:t>
            </w:r>
          </w:p>
        </w:tc>
      </w:tr>
      <w:tr w:rsidR="00E63FF8" w14:paraId="74C8DE68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4DE4A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070BC" w14:textId="77777777" w:rsidR="00E63FF8" w:rsidRDefault="00E63FF8" w:rsidP="00152A97">
            <w:pPr>
              <w:widowControl w:val="0"/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Мытье батареи,  1 единица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1AA72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4C290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25,20</w:t>
            </w:r>
          </w:p>
        </w:tc>
      </w:tr>
      <w:tr w:rsidR="00E63FF8" w14:paraId="736B8B45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942A7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ED8B5" w14:textId="77777777" w:rsidR="00E63FF8" w:rsidRDefault="00E63FF8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Мытье зеркал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C8201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42992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16,80</w:t>
            </w:r>
          </w:p>
        </w:tc>
      </w:tr>
      <w:tr w:rsidR="00E63FF8" w14:paraId="390F0F47" w14:textId="77777777" w:rsidTr="00152A97">
        <w:trPr>
          <w:trHeight w:val="32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ACFF9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971AE" w14:textId="77777777" w:rsidR="00E63FF8" w:rsidRDefault="00E63FF8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Чистка раковины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ADB2D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74BAC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16,80</w:t>
            </w:r>
          </w:p>
        </w:tc>
      </w:tr>
      <w:tr w:rsidR="00E63FF8" w14:paraId="7FD3C455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9F222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AC5F1" w14:textId="77777777" w:rsidR="00E63FF8" w:rsidRDefault="00E63FF8" w:rsidP="00152A97">
            <w:pPr>
              <w:widowControl w:val="0"/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Чистка унитаза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85BE2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9C2D2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25,20</w:t>
            </w:r>
          </w:p>
        </w:tc>
      </w:tr>
      <w:tr w:rsidR="00E63FF8" w14:paraId="691A0794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FED1B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82B4E" w14:textId="77777777" w:rsidR="00E63FF8" w:rsidRDefault="00E63FF8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Чистка ванны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22AF9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771EB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33,60</w:t>
            </w:r>
          </w:p>
        </w:tc>
      </w:tr>
      <w:tr w:rsidR="00E63FF8" w14:paraId="2ECAA741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1B659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D384B" w14:textId="77777777" w:rsidR="00E63FF8" w:rsidRDefault="00E63FF8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Сухая чистка ковров, паласов, 1 кв. 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5656B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0A15A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7,00</w:t>
            </w:r>
          </w:p>
        </w:tc>
      </w:tr>
      <w:tr w:rsidR="00E63FF8" w14:paraId="0E83F122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F2CE0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9530F" w14:textId="77777777" w:rsidR="00E63FF8" w:rsidRDefault="00E63FF8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Чистка ковров, паласов  (моющими средствами, вручную),  1 кв. 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43D70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5ED78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25,20</w:t>
            </w:r>
          </w:p>
        </w:tc>
      </w:tr>
      <w:tr w:rsidR="00E63FF8" w14:paraId="0BB3084B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66556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A9917" w14:textId="77777777" w:rsidR="00E63FF8" w:rsidRDefault="00E63FF8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Стирка белья в стиральной машине (полуавтомат) заказчика,  3 кг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FE324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9C979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56,00</w:t>
            </w:r>
          </w:p>
        </w:tc>
      </w:tr>
      <w:tr w:rsidR="00E63FF8" w14:paraId="28714FA9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1D6EC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F05FB" w14:textId="77777777" w:rsidR="00E63FF8" w:rsidRDefault="00E63FF8" w:rsidP="00152A97">
            <w:pPr>
              <w:jc w:val="both"/>
              <w:rPr>
                <w:sz w:val="22"/>
              </w:rPr>
            </w:pPr>
            <w:r>
              <w:rPr>
                <w:sz w:val="22"/>
              </w:rPr>
              <w:t>Стирка белья вручную,   1 кг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55DE7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03A16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63,00</w:t>
            </w:r>
          </w:p>
        </w:tc>
      </w:tr>
      <w:tr w:rsidR="00E63FF8" w14:paraId="709DE4AE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9CF01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70D36" w14:textId="77777777" w:rsidR="00E63FF8" w:rsidRDefault="00E63FF8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Полоскание белья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2C522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16E36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25,20</w:t>
            </w:r>
          </w:p>
        </w:tc>
      </w:tr>
      <w:tr w:rsidR="00E63FF8" w14:paraId="16D636E1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AE9F5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E5ADB" w14:textId="77777777" w:rsidR="00E63FF8" w:rsidRDefault="00E63FF8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Вывешивание (снятие) белья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07154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88154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16,80</w:t>
            </w:r>
          </w:p>
        </w:tc>
      </w:tr>
      <w:tr w:rsidR="00E63FF8" w14:paraId="3993FE52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41488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20.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46120" w14:textId="77777777" w:rsidR="00E63FF8" w:rsidRDefault="00E63FF8" w:rsidP="00152A97">
            <w:pPr>
              <w:widowControl w:val="0"/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Утюжка белья в домашних условиях, 3 кг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ED98C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CB04B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56,00</w:t>
            </w:r>
          </w:p>
        </w:tc>
      </w:tr>
      <w:tr w:rsidR="00E63FF8" w14:paraId="30D21878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057CB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21.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4F5F1" w14:textId="77777777" w:rsidR="00E63FF8" w:rsidRDefault="00E63FF8" w:rsidP="00152A97">
            <w:pPr>
              <w:widowControl w:val="0"/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Утюжка белья в домашних условиях, 1 кг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BE74E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5837D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19,60</w:t>
            </w:r>
          </w:p>
        </w:tc>
      </w:tr>
      <w:tr w:rsidR="00E63FF8" w14:paraId="1278ECF5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18711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22.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757FD" w14:textId="77777777" w:rsidR="00E63FF8" w:rsidRDefault="00E63FF8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Снять (развесить гардины и (или) портьеры), 1 комплект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76353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A1588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25,20</w:t>
            </w:r>
          </w:p>
        </w:tc>
      </w:tr>
      <w:tr w:rsidR="00E63FF8" w14:paraId="7BE4679D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731B8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23.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B3AF5" w14:textId="77777777" w:rsidR="00E63FF8" w:rsidRDefault="00E63FF8" w:rsidP="00152A97">
            <w:pPr>
              <w:widowControl w:val="0"/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Мелкий ремонт вещей,  1 вещь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19E0B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9126B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21,00</w:t>
            </w:r>
          </w:p>
        </w:tc>
      </w:tr>
      <w:tr w:rsidR="00E63FF8" w14:paraId="34CD1C57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7DC96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24.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6255C" w14:textId="77777777" w:rsidR="00E63FF8" w:rsidRDefault="00E63FF8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Помочь лечь в постель (или) встать с постели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3FD1B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1E7F9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21,00</w:t>
            </w:r>
          </w:p>
        </w:tc>
      </w:tr>
      <w:tr w:rsidR="00E63FF8" w14:paraId="36110D92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50A20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25.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24345" w14:textId="77777777" w:rsidR="00E63FF8" w:rsidRDefault="00E63FF8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Помощь в передвижении по дому и вне дома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B7924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35A6F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35,00</w:t>
            </w:r>
          </w:p>
        </w:tc>
      </w:tr>
      <w:tr w:rsidR="00E63FF8" w14:paraId="0DF2D997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26B30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26.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6DF69" w14:textId="77777777" w:rsidR="00E63FF8" w:rsidRDefault="00E63FF8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Помощь в одевании и раздевании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5AA38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FEF7A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21,00</w:t>
            </w:r>
          </w:p>
        </w:tc>
      </w:tr>
      <w:tr w:rsidR="00E63FF8" w14:paraId="2B30DA65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22729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27.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5174D" w14:textId="77777777" w:rsidR="00E63FF8" w:rsidRDefault="00E63FF8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Уборка в кухонном столе, серванте или бельевом шкафу, 30 минут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BC2C9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C5C61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42,00</w:t>
            </w:r>
          </w:p>
        </w:tc>
      </w:tr>
      <w:tr w:rsidR="00E63FF8" w14:paraId="3987D165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7106A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28.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D5D11" w14:textId="77777777" w:rsidR="00E63FF8" w:rsidRDefault="00E63FF8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Просушка перин, подушек, одеял, верхней одежды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8359B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D72BF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33,60</w:t>
            </w:r>
          </w:p>
        </w:tc>
      </w:tr>
      <w:tr w:rsidR="00E63FF8" w14:paraId="476775B5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8D886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29.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7556F" w14:textId="77777777" w:rsidR="00E63FF8" w:rsidRDefault="00E63FF8" w:rsidP="00152A97">
            <w:pPr>
              <w:jc w:val="both"/>
              <w:rPr>
                <w:sz w:val="22"/>
              </w:rPr>
            </w:pPr>
            <w:r>
              <w:rPr>
                <w:sz w:val="22"/>
              </w:rPr>
              <w:t>Частичная уборка жилого помещения, 1 кв.м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56B7A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8ED62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9,10</w:t>
            </w:r>
          </w:p>
        </w:tc>
      </w:tr>
      <w:tr w:rsidR="00E63FF8" w14:paraId="56EC4C79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B87EE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30.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A93DF" w14:textId="77777777" w:rsidR="00E63FF8" w:rsidRDefault="00E63FF8" w:rsidP="00152A97">
            <w:pPr>
              <w:jc w:val="both"/>
              <w:rPr>
                <w:sz w:val="22"/>
              </w:rPr>
            </w:pPr>
            <w:r>
              <w:rPr>
                <w:sz w:val="22"/>
              </w:rPr>
              <w:t>Уборка жилого помещения, 20 кв. 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7A6C2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524A9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42,00</w:t>
            </w:r>
          </w:p>
        </w:tc>
      </w:tr>
      <w:tr w:rsidR="00E63FF8" w14:paraId="54B55D42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E9912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31.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31C94" w14:textId="77777777" w:rsidR="00E63FF8" w:rsidRDefault="00E63FF8" w:rsidP="00152A97">
            <w:pPr>
              <w:jc w:val="both"/>
              <w:rPr>
                <w:sz w:val="22"/>
              </w:rPr>
            </w:pPr>
            <w:r>
              <w:rPr>
                <w:sz w:val="22"/>
              </w:rPr>
              <w:t>Уборка жилого помещения,1 кв. 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C6030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2E62E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2,10</w:t>
            </w:r>
          </w:p>
        </w:tc>
      </w:tr>
      <w:tr w:rsidR="00E63FF8" w14:paraId="6097566A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79234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32.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0BDF1" w14:textId="77777777" w:rsidR="00E63FF8" w:rsidRDefault="00E63FF8" w:rsidP="00152A97">
            <w:pPr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Уборка лестничных пролетов, 1 пролёт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3935B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8C481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84,00</w:t>
            </w:r>
          </w:p>
        </w:tc>
      </w:tr>
      <w:tr w:rsidR="00E63FF8" w14:paraId="5ED3A8FD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AFA46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33.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01A21" w14:textId="77777777" w:rsidR="00E63FF8" w:rsidRDefault="00E63FF8" w:rsidP="00152A97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Подготовка поверхности  к побелке и покраске, 1 кв. 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767DD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85723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32,20</w:t>
            </w:r>
          </w:p>
        </w:tc>
      </w:tr>
      <w:tr w:rsidR="00E63FF8" w14:paraId="57669DA8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6D27D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34.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60AC9" w14:textId="77777777" w:rsidR="00E63FF8" w:rsidRDefault="00E63FF8" w:rsidP="00152A97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Побелка, 1 кв. 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880C8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1689A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16,80</w:t>
            </w:r>
          </w:p>
        </w:tc>
      </w:tr>
      <w:tr w:rsidR="00E63FF8" w14:paraId="3BEFB437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B1B56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35.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47BE6" w14:textId="77777777" w:rsidR="00E63FF8" w:rsidRDefault="00E63FF8" w:rsidP="00152A97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Побелка деревьев,  1 дерево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1EF3C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3B1FA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16,80</w:t>
            </w:r>
          </w:p>
        </w:tc>
      </w:tr>
      <w:tr w:rsidR="00E63FF8" w14:paraId="60A0853B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16723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36.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E9CA7" w14:textId="77777777" w:rsidR="00E63FF8" w:rsidRDefault="00E63FF8" w:rsidP="00152A97">
            <w:pPr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Покраска, 1 кв.м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CA515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5FE7B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21,00</w:t>
            </w:r>
          </w:p>
        </w:tc>
      </w:tr>
      <w:tr w:rsidR="00E63FF8" w14:paraId="0E35E6AA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40C64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37.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C17A4" w14:textId="77777777" w:rsidR="00E63FF8" w:rsidRDefault="00E63FF8" w:rsidP="00152A97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Подготовка окон к зимним условиям, 1 окно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3DB13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84258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16,80</w:t>
            </w:r>
          </w:p>
        </w:tc>
      </w:tr>
      <w:tr w:rsidR="00E63FF8" w14:paraId="5277D509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EC02E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38.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F75EF" w14:textId="77777777" w:rsidR="00E63FF8" w:rsidRDefault="00E63FF8" w:rsidP="00152A97">
            <w:pPr>
              <w:jc w:val="both"/>
              <w:rPr>
                <w:sz w:val="22"/>
              </w:rPr>
            </w:pPr>
            <w:r>
              <w:rPr>
                <w:sz w:val="22"/>
              </w:rPr>
              <w:t>Перекапывание почвы на приусадебном участке, 10 кв.м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C27C5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E7128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78,40</w:t>
            </w:r>
          </w:p>
        </w:tc>
      </w:tr>
      <w:tr w:rsidR="00E63FF8" w14:paraId="214A185A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49B60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39.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99B4D" w14:textId="77777777" w:rsidR="00E63FF8" w:rsidRDefault="00E63FF8" w:rsidP="00152A97">
            <w:pPr>
              <w:jc w:val="both"/>
              <w:rPr>
                <w:sz w:val="22"/>
              </w:rPr>
            </w:pPr>
            <w:r>
              <w:rPr>
                <w:sz w:val="22"/>
              </w:rPr>
              <w:t>Перекапывание почвы на приусадебном участке,  1 кв. 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7A240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863D1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7,70</w:t>
            </w:r>
          </w:p>
        </w:tc>
      </w:tr>
      <w:tr w:rsidR="00E63FF8" w14:paraId="3637C077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4FCDA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40.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50DF7" w14:textId="77777777" w:rsidR="00E63FF8" w:rsidRDefault="00E63FF8" w:rsidP="00152A97">
            <w:pPr>
              <w:jc w:val="both"/>
              <w:rPr>
                <w:sz w:val="22"/>
              </w:rPr>
            </w:pPr>
            <w:r>
              <w:rPr>
                <w:sz w:val="22"/>
              </w:rPr>
              <w:t>Боронование почвы на приусадебном участке, 10 кв.м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57D3E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29C6D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63,00</w:t>
            </w:r>
          </w:p>
        </w:tc>
      </w:tr>
      <w:tr w:rsidR="00E63FF8" w14:paraId="5A8A4560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F57EB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41.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C9F2B" w14:textId="77777777" w:rsidR="00E63FF8" w:rsidRDefault="00E63FF8" w:rsidP="00152A97">
            <w:pPr>
              <w:jc w:val="both"/>
              <w:rPr>
                <w:sz w:val="22"/>
              </w:rPr>
            </w:pPr>
            <w:r>
              <w:rPr>
                <w:sz w:val="22"/>
              </w:rPr>
              <w:t>Боронование почвы на приусадебном участке, 1 кв.м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33BCC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9A84C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7,00</w:t>
            </w:r>
          </w:p>
        </w:tc>
      </w:tr>
      <w:tr w:rsidR="00E63FF8" w14:paraId="4C04B7EB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45596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42.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40993" w14:textId="77777777" w:rsidR="00E63FF8" w:rsidRDefault="00E63FF8" w:rsidP="00152A97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Прополка тяпкой, 10 кв. 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01B13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B9D77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42,00</w:t>
            </w:r>
          </w:p>
        </w:tc>
      </w:tr>
      <w:tr w:rsidR="00E63FF8" w14:paraId="409D79BF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09C78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43.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F8939" w14:textId="77777777" w:rsidR="00E63FF8" w:rsidRDefault="00E63FF8" w:rsidP="00152A97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Прополка  тяпкой, 1 кв. 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043A0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F0487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4,20</w:t>
            </w:r>
          </w:p>
        </w:tc>
      </w:tr>
      <w:tr w:rsidR="00E63FF8" w14:paraId="18EB452C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471E5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44.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25267" w14:textId="77777777" w:rsidR="00E63FF8" w:rsidRDefault="00E63FF8" w:rsidP="00152A97">
            <w:pPr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Прополка огорода  вручную, в том числе прореживание всходов посевных культур, 1 кв.м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02F21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CEC8A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42,00</w:t>
            </w:r>
          </w:p>
        </w:tc>
      </w:tr>
      <w:tr w:rsidR="00E63FF8" w14:paraId="27B6ED07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97710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45.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95EA2" w14:textId="77777777" w:rsidR="00E63FF8" w:rsidRDefault="00E63FF8" w:rsidP="00152A97">
            <w:pPr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Подготовка грядок к посадке и посадка рассады (посев семенных культур), 1 кв. 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01AB6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D71E3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14,00</w:t>
            </w:r>
          </w:p>
        </w:tc>
      </w:tr>
      <w:tr w:rsidR="00E63FF8" w14:paraId="34B51711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FFE09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46.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1669B" w14:textId="77777777" w:rsidR="00E63FF8" w:rsidRDefault="00E63FF8" w:rsidP="00152A97">
            <w:pPr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Посадка (копка)  клубней  картофеля, корнеплодов, 1 ведро,  не более 7 кг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9F8C9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A24DE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84.00</w:t>
            </w:r>
          </w:p>
        </w:tc>
      </w:tr>
      <w:tr w:rsidR="00E63FF8" w14:paraId="45F796B6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2A66B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47.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71608" w14:textId="77777777" w:rsidR="00E63FF8" w:rsidRDefault="00E63FF8" w:rsidP="00152A97">
            <w:pPr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Сбор колорадского жука, 10 кв. 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535D5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EE8D8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63.00</w:t>
            </w:r>
          </w:p>
        </w:tc>
      </w:tr>
      <w:tr w:rsidR="00E63FF8" w14:paraId="39D9E72B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DA1B4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48.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14B36" w14:textId="77777777" w:rsidR="00E63FF8" w:rsidRDefault="00E63FF8" w:rsidP="00152A97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Полив из ведра,  1 ведро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F21C5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F6386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16.80</w:t>
            </w:r>
          </w:p>
        </w:tc>
      </w:tr>
      <w:tr w:rsidR="00E63FF8" w14:paraId="5D1C26D6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62E24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49.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50CE4" w14:textId="77777777" w:rsidR="00E63FF8" w:rsidRDefault="00E63FF8" w:rsidP="00152A97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Полив из шланга, 10 кв. 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C83BB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69559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25.20</w:t>
            </w:r>
          </w:p>
        </w:tc>
      </w:tr>
      <w:tr w:rsidR="00E63FF8" w14:paraId="6A65C0BF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ABFBA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50.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A1032" w14:textId="77777777" w:rsidR="00E63FF8" w:rsidRDefault="00E63FF8" w:rsidP="00152A97">
            <w:pPr>
              <w:jc w:val="both"/>
              <w:rPr>
                <w:sz w:val="22"/>
              </w:rPr>
            </w:pPr>
            <w:r>
              <w:rPr>
                <w:sz w:val="22"/>
              </w:rPr>
              <w:t>Уход за комнатными растениями, 15 минут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C2EE5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FF423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21.00</w:t>
            </w:r>
          </w:p>
        </w:tc>
      </w:tr>
      <w:tr w:rsidR="00E63FF8" w14:paraId="20E66F3A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05E04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51.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3983F" w14:textId="77777777" w:rsidR="00E63FF8" w:rsidRDefault="00E63FF8" w:rsidP="00152A97">
            <w:pPr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Уборка во дворе  или за двором, 1 кв. 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465BB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F7D4C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16.80</w:t>
            </w:r>
          </w:p>
        </w:tc>
      </w:tr>
      <w:tr w:rsidR="00E63FF8" w14:paraId="1BE3E36D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5DAC3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52.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64ABF" w14:textId="77777777" w:rsidR="00E63FF8" w:rsidRDefault="00E63FF8" w:rsidP="00152A97">
            <w:pPr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Уборка и вынос сорной растительности, 1 ведро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E6E68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E70A4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21,00</w:t>
            </w:r>
          </w:p>
        </w:tc>
      </w:tr>
      <w:tr w:rsidR="00E63FF8" w14:paraId="79B17B7A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887A5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53.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87D83" w14:textId="77777777" w:rsidR="00E63FF8" w:rsidRDefault="00E63FF8" w:rsidP="00152A97">
            <w:pPr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Расчистка дорожек от снега, 1 кв. 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3E9BF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B3874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14,00</w:t>
            </w:r>
          </w:p>
        </w:tc>
      </w:tr>
      <w:tr w:rsidR="00E63FF8" w14:paraId="47BAE1FD" w14:textId="77777777" w:rsidTr="00152A97">
        <w:trPr>
          <w:trHeight w:val="32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AE026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54.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5C9C6" w14:textId="77777777" w:rsidR="00E63FF8" w:rsidRDefault="00E63FF8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Сезонная обработка деревьев и кустарников, 30 минут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AA511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B6BFE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42,00</w:t>
            </w:r>
          </w:p>
        </w:tc>
      </w:tr>
      <w:tr w:rsidR="00E63FF8" w14:paraId="644E35CA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C8445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55.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B3158" w14:textId="77777777" w:rsidR="00E63FF8" w:rsidRDefault="00E63FF8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Подготовка к зиме плодовых деревьев и кустарников,  30 минут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0D47D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478E1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42,00</w:t>
            </w:r>
          </w:p>
        </w:tc>
      </w:tr>
      <w:tr w:rsidR="00E63FF8" w14:paraId="0FF89CA5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26F5C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56.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6E241" w14:textId="77777777" w:rsidR="00E63FF8" w:rsidRDefault="00E63FF8" w:rsidP="00152A97">
            <w:pPr>
              <w:jc w:val="both"/>
              <w:rPr>
                <w:sz w:val="22"/>
              </w:rPr>
            </w:pPr>
            <w:r>
              <w:rPr>
                <w:sz w:val="22"/>
              </w:rPr>
              <w:t>Вынос твердых и жидких бытовых отходов, 1 ведро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2BC8B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7EDC0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16,80</w:t>
            </w:r>
          </w:p>
        </w:tc>
      </w:tr>
      <w:tr w:rsidR="00E63FF8" w14:paraId="1ED32091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E1AC4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57.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5AD36" w14:textId="77777777" w:rsidR="00E63FF8" w:rsidRDefault="00E63FF8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Организация  получения и доставки сельхозпродукции на паи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2F2EA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DF66B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42,00</w:t>
            </w:r>
          </w:p>
        </w:tc>
      </w:tr>
      <w:tr w:rsidR="00E63FF8" w14:paraId="68CA66A2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52F46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58.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346AE" w14:textId="77777777" w:rsidR="00E63FF8" w:rsidRDefault="00E63FF8" w:rsidP="00152A97">
            <w:pPr>
              <w:jc w:val="both"/>
              <w:rPr>
                <w:sz w:val="22"/>
              </w:rPr>
            </w:pPr>
            <w:r>
              <w:rPr>
                <w:sz w:val="22"/>
              </w:rPr>
              <w:t>Сбор  урожая фруктов, овощей, 1 ведро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B482B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C73FC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25,20</w:t>
            </w:r>
          </w:p>
        </w:tc>
      </w:tr>
      <w:tr w:rsidR="00E63FF8" w14:paraId="5CB96FD9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037C2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59.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7DE53" w14:textId="77777777" w:rsidR="00E63FF8" w:rsidRDefault="00E63FF8" w:rsidP="00152A97">
            <w:pPr>
              <w:jc w:val="both"/>
              <w:rPr>
                <w:sz w:val="22"/>
              </w:rPr>
            </w:pPr>
            <w:r>
              <w:rPr>
                <w:sz w:val="22"/>
              </w:rPr>
              <w:t>Сбор урожая ягод, 1 кг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8EF9E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D5597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49,00</w:t>
            </w:r>
          </w:p>
        </w:tc>
      </w:tr>
      <w:tr w:rsidR="00E63FF8" w14:paraId="6CBCDEA0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4CA8C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60.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B3A38" w14:textId="77777777" w:rsidR="00E63FF8" w:rsidRDefault="00E63FF8" w:rsidP="00152A97">
            <w:pPr>
              <w:jc w:val="both"/>
              <w:rPr>
                <w:sz w:val="22"/>
              </w:rPr>
            </w:pPr>
            <w:r>
              <w:rPr>
                <w:sz w:val="22"/>
              </w:rPr>
              <w:t>Сортировка овощей, 1 ведро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55C9F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F1747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25,20</w:t>
            </w:r>
          </w:p>
        </w:tc>
      </w:tr>
      <w:tr w:rsidR="00E63FF8" w14:paraId="3DF103E7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5862E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61.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95578" w14:textId="77777777" w:rsidR="00E63FF8" w:rsidRDefault="00E63FF8" w:rsidP="00152A97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Помощь в опускании или поднятии из подвала заготовок, не более 7 кг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0D6BA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A7A41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25,20</w:t>
            </w:r>
          </w:p>
        </w:tc>
      </w:tr>
      <w:tr w:rsidR="00E63FF8" w14:paraId="16AF875F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F8B29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62.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A805B" w14:textId="77777777" w:rsidR="00E63FF8" w:rsidRDefault="00E63FF8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Кормление  домашних  животных (птица, коты, собаки)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B0272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98BA9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25,20</w:t>
            </w:r>
          </w:p>
        </w:tc>
      </w:tr>
      <w:tr w:rsidR="00E63FF8" w14:paraId="08B9E2A9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90B18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63.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B91C8" w14:textId="77777777" w:rsidR="00E63FF8" w:rsidRDefault="00E63FF8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Забой и ощипывание домашней птицы   (гусь, утка),  1 штука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45502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E2623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70,00</w:t>
            </w:r>
          </w:p>
        </w:tc>
      </w:tr>
      <w:tr w:rsidR="00E63FF8" w14:paraId="04851756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92DFB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64.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5E60D" w14:textId="77777777" w:rsidR="00E63FF8" w:rsidRDefault="00E63FF8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Забой и ощипывание домашней птицы   (курица), 1 штука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761D4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0EB71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42,00</w:t>
            </w:r>
          </w:p>
        </w:tc>
      </w:tr>
      <w:tr w:rsidR="00E63FF8" w14:paraId="14FFC9B5" w14:textId="77777777" w:rsidTr="00152A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CE416" w14:textId="77777777" w:rsidR="00E63FF8" w:rsidRDefault="00E63FF8" w:rsidP="00152A97">
            <w:pPr>
              <w:pStyle w:val="aa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65.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6C90E" w14:textId="77777777" w:rsidR="00E63FF8" w:rsidRDefault="00E63FF8" w:rsidP="00152A97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Разделывание тушек домашней птицы,</w:t>
            </w:r>
          </w:p>
          <w:p w14:paraId="2BFBE63F" w14:textId="77777777" w:rsidR="00E63FF8" w:rsidRDefault="00E63FF8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1 штука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CBACA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6CCE8" w14:textId="77777777" w:rsidR="00E63FF8" w:rsidRDefault="00E63FF8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42,00</w:t>
            </w:r>
          </w:p>
        </w:tc>
      </w:tr>
    </w:tbl>
    <w:p w14:paraId="33E9EE09" w14:textId="77777777" w:rsidR="00861C1C" w:rsidRDefault="00861C1C" w:rsidP="00E63FF8"/>
    <w:sectPr w:rsidR="00861C1C" w:rsidSect="00F017B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FF8"/>
    <w:rsid w:val="00021D7E"/>
    <w:rsid w:val="000A10D2"/>
    <w:rsid w:val="00441393"/>
    <w:rsid w:val="006375DE"/>
    <w:rsid w:val="00861C1C"/>
    <w:rsid w:val="0090518A"/>
    <w:rsid w:val="00CB5708"/>
    <w:rsid w:val="00CC3C20"/>
    <w:rsid w:val="00E63FF8"/>
    <w:rsid w:val="00F017B7"/>
    <w:rsid w:val="00F4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B7C2"/>
  <w15:docId w15:val="{41BD4544-4151-4AE2-996F-E94AD1FC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FF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1D7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5F6976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21D7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838D9B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1D7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838D9B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21D7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838D9B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D7E"/>
    <w:rPr>
      <w:rFonts w:asciiTheme="majorHAnsi" w:eastAsiaTheme="majorEastAsia" w:hAnsiTheme="majorHAnsi" w:cstheme="majorBidi"/>
      <w:b/>
      <w:bCs/>
      <w:color w:val="5F697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1D7E"/>
    <w:rPr>
      <w:rFonts w:asciiTheme="majorHAnsi" w:eastAsiaTheme="majorEastAsia" w:hAnsiTheme="majorHAnsi" w:cstheme="majorBidi"/>
      <w:b/>
      <w:bCs/>
      <w:color w:val="838D9B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1D7E"/>
    <w:rPr>
      <w:rFonts w:asciiTheme="majorHAnsi" w:eastAsiaTheme="majorEastAsia" w:hAnsiTheme="majorHAnsi" w:cstheme="majorBidi"/>
      <w:b/>
      <w:bCs/>
      <w:color w:val="838D9B" w:themeColor="accent1"/>
    </w:rPr>
  </w:style>
  <w:style w:type="character" w:customStyle="1" w:styleId="40">
    <w:name w:val="Заголовок 4 Знак"/>
    <w:basedOn w:val="a0"/>
    <w:link w:val="4"/>
    <w:uiPriority w:val="9"/>
    <w:rsid w:val="00021D7E"/>
    <w:rPr>
      <w:rFonts w:asciiTheme="majorHAnsi" w:eastAsiaTheme="majorEastAsia" w:hAnsiTheme="majorHAnsi" w:cstheme="majorBidi"/>
      <w:b/>
      <w:bCs/>
      <w:i/>
      <w:iCs/>
      <w:color w:val="838D9B" w:themeColor="accent1"/>
    </w:rPr>
  </w:style>
  <w:style w:type="paragraph" w:styleId="a3">
    <w:name w:val="Subtitle"/>
    <w:basedOn w:val="a"/>
    <w:next w:val="a"/>
    <w:link w:val="a4"/>
    <w:uiPriority w:val="11"/>
    <w:qFormat/>
    <w:rsid w:val="00021D7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838D9B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021D7E"/>
    <w:rPr>
      <w:rFonts w:asciiTheme="majorHAnsi" w:eastAsiaTheme="majorEastAsia" w:hAnsiTheme="majorHAnsi" w:cstheme="majorBidi"/>
      <w:i/>
      <w:iCs/>
      <w:color w:val="838D9B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021D7E"/>
    <w:pPr>
      <w:spacing w:after="0" w:line="240" w:lineRule="auto"/>
    </w:pPr>
  </w:style>
  <w:style w:type="paragraph" w:styleId="a6">
    <w:name w:val="List Paragraph"/>
    <w:basedOn w:val="a"/>
    <w:link w:val="a7"/>
    <w:rsid w:val="00E63FF8"/>
    <w:pPr>
      <w:ind w:left="720"/>
    </w:pPr>
  </w:style>
  <w:style w:type="character" w:customStyle="1" w:styleId="a7">
    <w:name w:val="Абзац списка Знак"/>
    <w:basedOn w:val="a0"/>
    <w:link w:val="a6"/>
    <w:rsid w:val="00E63FF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ody Text"/>
    <w:basedOn w:val="a"/>
    <w:link w:val="11"/>
    <w:rsid w:val="00E63FF8"/>
    <w:pPr>
      <w:jc w:val="both"/>
    </w:pPr>
    <w:rPr>
      <w:sz w:val="28"/>
    </w:rPr>
  </w:style>
  <w:style w:type="character" w:customStyle="1" w:styleId="a9">
    <w:name w:val="Основной текст Знак"/>
    <w:basedOn w:val="a0"/>
    <w:uiPriority w:val="99"/>
    <w:semiHidden/>
    <w:rsid w:val="00E63FF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E63FF8"/>
  </w:style>
  <w:style w:type="character" w:customStyle="1" w:styleId="11">
    <w:name w:val="Основной текст Знак1"/>
    <w:basedOn w:val="a0"/>
    <w:link w:val="a8"/>
    <w:rsid w:val="00E63FF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ерспектива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User</cp:lastModifiedBy>
  <cp:revision>8</cp:revision>
  <dcterms:created xsi:type="dcterms:W3CDTF">2024-03-22T06:20:00Z</dcterms:created>
  <dcterms:modified xsi:type="dcterms:W3CDTF">2024-04-11T07:02:00Z</dcterms:modified>
</cp:coreProperties>
</file>